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47" w:rsidRDefault="00232247" w:rsidP="00232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 экологического мониторинга ИВЭП ДВО РАН</w:t>
      </w:r>
    </w:p>
    <w:p w:rsidR="00232247" w:rsidRDefault="00232247" w:rsidP="00232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232247" w:rsidRDefault="00232247" w:rsidP="00232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аналитических работ № ______</w:t>
      </w:r>
    </w:p>
    <w:p w:rsidR="00232247" w:rsidRDefault="00232247" w:rsidP="00232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заказчике </w:t>
      </w:r>
    </w:p>
    <w:p w:rsidR="00232247" w:rsidRDefault="00232247" w:rsidP="00232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организации, адрес, тел.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подразделение 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32247" w:rsidRDefault="00232247" w:rsidP="00232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ФИО, должность представителя или физ. лица__________________        </w:t>
      </w:r>
    </w:p>
    <w:p w:rsidR="00232247" w:rsidRDefault="00232247" w:rsidP="00232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провести исследования / организовать допуск к оборудованию </w:t>
      </w:r>
    </w:p>
    <w:p w:rsidR="00232247" w:rsidRDefault="00232247" w:rsidP="00232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(нужное подчеркнуть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</w:t>
      </w:r>
    </w:p>
    <w:p w:rsidR="00232247" w:rsidRDefault="00232247" w:rsidP="00232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___________________________методом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</w:t>
      </w:r>
    </w:p>
    <w:p w:rsidR="00232247" w:rsidRDefault="00232247" w:rsidP="00232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(ФИО сотрудника)                                              (наименование метода исследования.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НД)</w:t>
      </w:r>
      <w:proofErr w:type="gramEnd"/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оборудования: _____________________________________ образцов </w:t>
      </w:r>
      <w:r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(наименование и  характеристика образцов)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 ________ шт. 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по показателям _________________</w:t>
      </w:r>
      <w:r>
        <w:rPr>
          <w:rFonts w:ascii="Times New Roman" w:hAnsi="Times New Roman" w:cs="Times New Roman"/>
          <w:sz w:val="24"/>
        </w:rPr>
        <w:t>________________________________________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Пробоподготовка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требуется /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 по _______________ 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исследования, наименование НИР</w:t>
      </w:r>
      <w:r>
        <w:rPr>
          <w:rFonts w:ascii="Times New Roman" w:hAnsi="Times New Roman" w:cs="Times New Roman"/>
          <w:sz w:val="24"/>
        </w:rPr>
        <w:t>______ ______________________________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232247" w:rsidRDefault="00232247" w:rsidP="002322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Желаемый период проведения исследований __________________________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Форма предоставления результатов      1 – отчет, 2- протокол</w:t>
      </w:r>
      <w:r>
        <w:rPr>
          <w:rFonts w:ascii="Times New Roman" w:hAnsi="Times New Roman" w:cs="Times New Roman"/>
          <w:sz w:val="24"/>
        </w:rPr>
        <w:t xml:space="preserve"> 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(нужное подчеркнуть)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в отчет / протокол следующую информацию:___________________________________________________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Заказчик обязуется: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 делать ссылки в публикациях и отчетах о том, что проведенные исследования были выполнены в ЦКП «Центр экологического мониторинга</w:t>
      </w:r>
      <w:r w:rsidR="0053373E">
        <w:rPr>
          <w:rFonts w:ascii="Times New Roman" w:hAnsi="Times New Roman" w:cs="Times New Roman"/>
          <w:b/>
          <w:bCs/>
          <w:sz w:val="28"/>
          <w:szCs w:val="28"/>
        </w:rPr>
        <w:t xml:space="preserve"> ИВЭП ДВО РАН</w:t>
      </w:r>
      <w:r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предоставить химические реактивы и другие расходные материалы,  необходимые для проведения исследований, или возместить их стоимость;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возместить все убытки, связанные с порчей оборудования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(если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подана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заявки на доступ к научному оборудованию).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ЗАКАЗЧИК</w:t>
      </w:r>
    </w:p>
    <w:p w:rsidR="00232247" w:rsidRDefault="00232247" w:rsidP="0023224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______________________/________/ </w:t>
      </w:r>
    </w:p>
    <w:p w:rsidR="00232247" w:rsidRDefault="00232247" w:rsidP="00232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«___»_________________ 200___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247" w:rsidRDefault="00232247" w:rsidP="00232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и выполнения заявки 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99433B" w:rsidRDefault="00232247" w:rsidP="00232247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99433B" w:rsidSect="0099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2247"/>
    <w:rsid w:val="00232247"/>
    <w:rsid w:val="0053373E"/>
    <w:rsid w:val="0099433B"/>
    <w:rsid w:val="00A1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2247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32247"/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2020-09-30T04:29:00Z</dcterms:created>
  <dcterms:modified xsi:type="dcterms:W3CDTF">2021-04-21T22:03:00Z</dcterms:modified>
</cp:coreProperties>
</file>