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91D0C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екомендуемый образец</w:t>
      </w: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                                                                 </w:t>
      </w:r>
      <w:proofErr w:type="gramStart"/>
      <w:r w:rsidRPr="00B9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91D0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B91D0C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Ф.И.О., замещаемая должность</w:t>
      </w: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D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 нанимателя)</w:t>
      </w: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_______________________________                                                                        </w:t>
      </w: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D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0C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замещаемая должность)</w:t>
      </w:r>
    </w:p>
    <w:p w:rsidR="00B91D0C" w:rsidRDefault="00B91D0C" w:rsidP="00B91D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D0C" w:rsidRDefault="00B91D0C" w:rsidP="00B91D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D0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D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получении почетного или специального звания,</w:t>
      </w: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награды иностранного государства, международной организации, политической партии, иного общественного объединения, в </w:t>
      </w:r>
      <w:r w:rsidRPr="00B91D0C">
        <w:rPr>
          <w:rFonts w:ascii="Times New Roman" w:eastAsia="Calibri" w:hAnsi="Times New Roman" w:cs="Times New Roman"/>
          <w:sz w:val="28"/>
          <w:szCs w:val="28"/>
        </w:rPr>
        <w:t>том числе религиозного,</w:t>
      </w: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другой организации</w:t>
      </w: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D0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Уведомляю о принятом мною решении отказаться от получения _____________</w:t>
      </w: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D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0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почетного или специального звания, награды)</w:t>
      </w: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D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0C">
        <w:rPr>
          <w:rFonts w:ascii="Times New Roman" w:eastAsia="Times New Roman" w:hAnsi="Times New Roman" w:cs="Times New Roman"/>
          <w:sz w:val="24"/>
          <w:szCs w:val="24"/>
          <w:lang w:eastAsia="ru-RU"/>
        </w:rPr>
        <w:t>(за какие заслуги присвоено и кем, за какие заслуги награжден(а) и кем)</w:t>
      </w: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D0C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 _____________ 20____ г.  ______________   __________________________</w:t>
      </w: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Pr="00B91D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1D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(подпись)               (расшифровка  подписи)</w:t>
      </w: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91D0C" w:rsidRPr="00B91D0C" w:rsidSect="00B91D0C">
      <w:headerReference w:type="default" r:id="rId6"/>
      <w:headerReference w:type="first" r:id="rId7"/>
      <w:pgSz w:w="11906" w:h="16838"/>
      <w:pgMar w:top="1134" w:right="850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701" w:rsidRDefault="00767701" w:rsidP="00B91D0C">
      <w:pPr>
        <w:spacing w:after="0" w:line="240" w:lineRule="auto"/>
      </w:pPr>
      <w:r>
        <w:separator/>
      </w:r>
    </w:p>
  </w:endnote>
  <w:endnote w:type="continuationSeparator" w:id="0">
    <w:p w:rsidR="00767701" w:rsidRDefault="00767701" w:rsidP="00B91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701" w:rsidRDefault="00767701" w:rsidP="00B91D0C">
      <w:pPr>
        <w:spacing w:after="0" w:line="240" w:lineRule="auto"/>
      </w:pPr>
      <w:r>
        <w:separator/>
      </w:r>
    </w:p>
  </w:footnote>
  <w:footnote w:type="continuationSeparator" w:id="0">
    <w:p w:rsidR="00767701" w:rsidRDefault="00767701" w:rsidP="00B91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3E8" w:rsidRPr="008D5D68" w:rsidRDefault="00767701">
    <w:pPr>
      <w:pStyle w:val="a3"/>
      <w:jc w:val="center"/>
      <w:rPr>
        <w:rFonts w:ascii="Times New Roman" w:hAnsi="Times New Roman" w:cs="Times New Roman"/>
        <w:sz w:val="24"/>
        <w:szCs w:val="24"/>
      </w:rPr>
    </w:pPr>
  </w:p>
  <w:p w:rsidR="001031AD" w:rsidRDefault="0076770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3E8" w:rsidRDefault="00767701">
    <w:pPr>
      <w:pStyle w:val="a3"/>
      <w:jc w:val="center"/>
    </w:pPr>
  </w:p>
  <w:p w:rsidR="00E673E8" w:rsidRDefault="007677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D0C"/>
    <w:rsid w:val="00212618"/>
    <w:rsid w:val="003934FB"/>
    <w:rsid w:val="004D2819"/>
    <w:rsid w:val="00767701"/>
    <w:rsid w:val="00852C42"/>
    <w:rsid w:val="00B5755C"/>
    <w:rsid w:val="00B91D0C"/>
    <w:rsid w:val="00C5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417D37-C8F9-446C-87FB-2D809EAD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D0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91D0C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91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1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Мерекина Лада Александровна</dc:creator>
  <cp:lastModifiedBy>Пользователь Windows</cp:lastModifiedBy>
  <cp:revision>2</cp:revision>
  <cp:lastPrinted>2016-10-13T12:12:00Z</cp:lastPrinted>
  <dcterms:created xsi:type="dcterms:W3CDTF">2024-12-09T02:32:00Z</dcterms:created>
  <dcterms:modified xsi:type="dcterms:W3CDTF">2024-12-09T02:32:00Z</dcterms:modified>
</cp:coreProperties>
</file>